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D4" w:rsidRPr="00804DA6" w:rsidRDefault="00CC7ED4" w:rsidP="00804DA6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W w:w="10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1657"/>
        <w:gridCol w:w="1842"/>
        <w:gridCol w:w="889"/>
        <w:gridCol w:w="1377"/>
        <w:gridCol w:w="950"/>
        <w:gridCol w:w="2803"/>
        <w:gridCol w:w="11"/>
      </w:tblGrid>
      <w:tr w:rsidR="00CC7ED4" w:rsidRPr="009457EF" w:rsidTr="005D208A">
        <w:trPr>
          <w:gridAfter w:val="1"/>
          <w:wAfter w:w="11" w:type="dxa"/>
        </w:trPr>
        <w:tc>
          <w:tcPr>
            <w:tcW w:w="5420" w:type="dxa"/>
            <w:gridSpan w:val="4"/>
            <w:tcBorders>
              <w:right w:val="nil"/>
            </w:tcBorders>
            <w:shd w:val="clear" w:color="auto" w:fill="C00605"/>
          </w:tcPr>
          <w:p w:rsidR="00F63F7E" w:rsidRPr="00F63F7E" w:rsidRDefault="00F63F7E" w:rsidP="005636A6">
            <w:pPr>
              <w:rPr>
                <w:rFonts w:ascii="Arial Narrow" w:hAnsi="Arial Narrow"/>
                <w:b/>
                <w:noProof/>
                <w:sz w:val="10"/>
                <w:lang w:eastAsia="en-GB"/>
              </w:rPr>
            </w:pPr>
          </w:p>
          <w:p w:rsidR="00CC7ED4" w:rsidRPr="00B30F72" w:rsidRDefault="00F63F7E" w:rsidP="005636A6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noProof/>
                <w:sz w:val="32"/>
                <w:lang w:eastAsia="en-GB"/>
              </w:rPr>
              <w:drawing>
                <wp:inline distT="0" distB="0" distL="0" distR="0" wp14:anchorId="4578726C" wp14:editId="38CA7AF1">
                  <wp:extent cx="2586878" cy="64770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KRI_EPSR_Council-Logo_Horiz-CMYK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310" cy="648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7ED4" w:rsidRPr="00B30F72">
              <w:rPr>
                <w:rFonts w:ascii="Arial Narrow" w:hAnsi="Arial Narrow"/>
                <w:b/>
                <w:sz w:val="32"/>
              </w:rPr>
              <w:t xml:space="preserve">  </w:t>
            </w:r>
          </w:p>
          <w:p w:rsidR="00CC7ED4" w:rsidRPr="003C052E" w:rsidRDefault="00CC7ED4" w:rsidP="005636A6">
            <w:pPr>
              <w:rPr>
                <w:rFonts w:ascii="Arial Narrow" w:hAnsi="Arial Narrow"/>
                <w:b/>
                <w:sz w:val="10"/>
              </w:rPr>
            </w:pPr>
          </w:p>
          <w:p w:rsidR="00CC7ED4" w:rsidRDefault="00CC7ED4" w:rsidP="005636A6">
            <w:pPr>
              <w:rPr>
                <w:rFonts w:ascii="Arial Narrow" w:hAnsi="Arial Narrow"/>
                <w:b/>
                <w:sz w:val="32"/>
              </w:rPr>
            </w:pPr>
          </w:p>
          <w:p w:rsidR="00CC7ED4" w:rsidRDefault="00CC7ED4" w:rsidP="005636A6">
            <w:pPr>
              <w:rPr>
                <w:rFonts w:ascii="Arial Narrow" w:hAnsi="Arial Narrow"/>
                <w:b/>
                <w:sz w:val="32"/>
              </w:rPr>
            </w:pPr>
            <w:r>
              <w:rPr>
                <w:rFonts w:ascii="Arial Narrow" w:hAnsi="Arial Narrow"/>
                <w:b/>
                <w:sz w:val="32"/>
              </w:rPr>
              <w:t>EPSRC</w:t>
            </w:r>
            <w:r w:rsidR="000121BF">
              <w:rPr>
                <w:rFonts w:ascii="Arial Narrow" w:hAnsi="Arial Narrow"/>
                <w:b/>
                <w:sz w:val="32"/>
              </w:rPr>
              <w:t xml:space="preserve"> Doctoral Prize  Fellowship 2020</w:t>
            </w:r>
          </w:p>
          <w:p w:rsidR="00CC7ED4" w:rsidRPr="00B30F72" w:rsidRDefault="00CC7ED4" w:rsidP="005636A6">
            <w:pPr>
              <w:rPr>
                <w:rFonts w:ascii="Arial Narrow" w:hAnsi="Arial Narrow"/>
                <w:b/>
                <w:sz w:val="32"/>
              </w:rPr>
            </w:pPr>
            <w:r w:rsidRPr="00B30F72">
              <w:rPr>
                <w:rFonts w:ascii="Arial Narrow" w:hAnsi="Arial Narrow"/>
                <w:b/>
                <w:sz w:val="32"/>
              </w:rPr>
              <w:t>Supporting Statement</w:t>
            </w:r>
          </w:p>
          <w:p w:rsidR="00CC7ED4" w:rsidRPr="003C052E" w:rsidRDefault="00CC7ED4" w:rsidP="005636A6">
            <w:pPr>
              <w:rPr>
                <w:sz w:val="10"/>
              </w:rPr>
            </w:pPr>
          </w:p>
        </w:tc>
        <w:tc>
          <w:tcPr>
            <w:tcW w:w="5130" w:type="dxa"/>
            <w:gridSpan w:val="3"/>
            <w:tcBorders>
              <w:left w:val="nil"/>
            </w:tcBorders>
            <w:shd w:val="clear" w:color="auto" w:fill="C00605"/>
          </w:tcPr>
          <w:p w:rsidR="00CC7ED4" w:rsidRPr="00B30F72" w:rsidRDefault="00CC7ED4" w:rsidP="005636A6">
            <w:pPr>
              <w:jc w:val="right"/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106045</wp:posOffset>
                  </wp:positionV>
                  <wp:extent cx="1884045" cy="548640"/>
                  <wp:effectExtent l="0" t="0" r="1905" b="3810"/>
                  <wp:wrapSquare wrapText="bothSides"/>
                  <wp:docPr id="1" name="Picture 1" descr="Image result for University of leeds 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University of leeds log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7ED4" w:rsidRPr="00280E5C" w:rsidTr="00577BE7">
        <w:trPr>
          <w:trHeight w:val="1094"/>
        </w:trPr>
        <w:tc>
          <w:tcPr>
            <w:tcW w:w="10561" w:type="dxa"/>
            <w:gridSpan w:val="8"/>
            <w:tcBorders>
              <w:bottom w:val="single" w:sz="4" w:space="0" w:color="FFFFFF" w:themeColor="background1"/>
            </w:tcBorders>
            <w:shd w:val="clear" w:color="auto" w:fill="000000"/>
            <w:vAlign w:val="center"/>
          </w:tcPr>
          <w:p w:rsidR="00CC7ED4" w:rsidRPr="00577BE7" w:rsidRDefault="00CC7ED4" w:rsidP="00577BE7">
            <w:pPr>
              <w:rPr>
                <w:sz w:val="24"/>
                <w:szCs w:val="24"/>
              </w:rPr>
            </w:pPr>
            <w:r w:rsidRPr="00577BE7">
              <w:rPr>
                <w:sz w:val="24"/>
                <w:szCs w:val="24"/>
              </w:rPr>
              <w:t>T</w:t>
            </w:r>
            <w:r w:rsidRPr="00577BE7">
              <w:rPr>
                <w:color w:val="FFFFFF"/>
                <w:sz w:val="24"/>
                <w:szCs w:val="24"/>
                <w:shd w:val="clear" w:color="auto" w:fill="000000"/>
              </w:rPr>
              <w:t xml:space="preserve">his form should be </w:t>
            </w:r>
            <w:r w:rsidRPr="00285EFD">
              <w:rPr>
                <w:color w:val="FFFFFF"/>
                <w:sz w:val="24"/>
                <w:szCs w:val="24"/>
                <w:shd w:val="clear" w:color="auto" w:fill="000000"/>
              </w:rPr>
              <w:t xml:space="preserve">completed </w:t>
            </w:r>
            <w:r w:rsidR="00577BE7" w:rsidRPr="00285EFD">
              <w:rPr>
                <w:color w:val="FFFFFF"/>
                <w:sz w:val="24"/>
                <w:szCs w:val="24"/>
                <w:shd w:val="clear" w:color="auto" w:fill="000000"/>
              </w:rPr>
              <w:t xml:space="preserve">and returned directly </w:t>
            </w:r>
            <w:r w:rsidRPr="00285EFD">
              <w:rPr>
                <w:color w:val="FFFFFF"/>
                <w:sz w:val="24"/>
                <w:szCs w:val="24"/>
                <w:shd w:val="clear" w:color="auto" w:fill="000000"/>
              </w:rPr>
              <w:t>by the Head of School/Institute where the candidate’s Fellowship will take place</w:t>
            </w:r>
            <w:r w:rsidR="00577BE7" w:rsidRPr="00285EFD">
              <w:rPr>
                <w:color w:val="FFFFFF"/>
                <w:sz w:val="24"/>
                <w:szCs w:val="24"/>
                <w:shd w:val="clear" w:color="auto" w:fill="000000"/>
              </w:rPr>
              <w:t xml:space="preserve"> to </w:t>
            </w:r>
            <w:hyperlink r:id="rId10" w:history="1">
              <w:r w:rsidR="00577BE7" w:rsidRPr="00285EFD">
                <w:rPr>
                  <w:rStyle w:val="Hyperlink"/>
                  <w:color w:val="BFBFBF" w:themeColor="background1" w:themeShade="BF"/>
                  <w:sz w:val="24"/>
                  <w:szCs w:val="24"/>
                  <w:shd w:val="clear" w:color="auto" w:fill="000000"/>
                </w:rPr>
                <w:t>pg_scholarships@leeds.ac.uk</w:t>
              </w:r>
            </w:hyperlink>
            <w:r w:rsidR="00577BE7" w:rsidRPr="00285EFD">
              <w:rPr>
                <w:rStyle w:val="Hyperlink"/>
                <w:color w:val="FFFFFF"/>
                <w:sz w:val="24"/>
                <w:szCs w:val="24"/>
                <w:shd w:val="clear" w:color="auto" w:fill="000000"/>
              </w:rPr>
              <w:t xml:space="preserve"> </w:t>
            </w:r>
            <w:r w:rsidR="00577BE7" w:rsidRPr="00285EFD">
              <w:rPr>
                <w:color w:val="FFFFFF"/>
                <w:sz w:val="24"/>
                <w:szCs w:val="24"/>
                <w:shd w:val="clear" w:color="auto" w:fill="000000"/>
              </w:rPr>
              <w:t>by</w:t>
            </w:r>
            <w:r w:rsidR="00577BE7">
              <w:rPr>
                <w:color w:val="FFFFFF"/>
                <w:sz w:val="24"/>
                <w:szCs w:val="24"/>
                <w:shd w:val="clear" w:color="auto" w:fill="000000"/>
              </w:rPr>
              <w:t xml:space="preserve"> Tuesday 14 April 2020.</w:t>
            </w:r>
          </w:p>
        </w:tc>
      </w:tr>
      <w:tr w:rsidR="00577BE7" w:rsidTr="00577BE7">
        <w:trPr>
          <w:trHeight w:val="698"/>
        </w:trPr>
        <w:tc>
          <w:tcPr>
            <w:tcW w:w="2689" w:type="dxa"/>
            <w:gridSpan w:val="2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77BE7" w:rsidRPr="00577BE7" w:rsidRDefault="00577BE7" w:rsidP="00577BE7">
            <w:pPr>
              <w:jc w:val="both"/>
              <w:rPr>
                <w:b/>
                <w:color w:val="FFFFFF"/>
              </w:rPr>
            </w:pPr>
            <w:r w:rsidRPr="00577BE7">
              <w:rPr>
                <w:b/>
                <w:color w:val="FFFFFF"/>
              </w:rPr>
              <w:t>Full name of candidate:</w:t>
            </w:r>
          </w:p>
        </w:tc>
        <w:tc>
          <w:tcPr>
            <w:tcW w:w="7872" w:type="dxa"/>
            <w:gridSpan w:val="6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:rsidR="00577BE7" w:rsidRPr="00577BE7" w:rsidRDefault="00577BE7" w:rsidP="00577BE7">
            <w:pPr>
              <w:jc w:val="both"/>
              <w:rPr>
                <w:color w:val="FFFFFF"/>
              </w:rPr>
            </w:pPr>
            <w:r w:rsidRPr="00577BE7">
              <w:rPr>
                <w:color w:va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7BE7">
              <w:rPr>
                <w:color w:val="FFFFFF"/>
              </w:rPr>
              <w:instrText xml:space="preserve"> FORMTEXT </w:instrText>
            </w:r>
            <w:r w:rsidRPr="00577BE7">
              <w:rPr>
                <w:color w:val="FFFFFF"/>
              </w:rPr>
            </w:r>
            <w:r w:rsidRPr="00577BE7">
              <w:rPr>
                <w:color w:val="FFFFFF"/>
              </w:rPr>
              <w:fldChar w:fldCharType="separate"/>
            </w:r>
            <w:r w:rsidRPr="00577BE7">
              <w:rPr>
                <w:color w:val="FFFFFF"/>
              </w:rPr>
              <w:t> </w:t>
            </w:r>
            <w:r w:rsidRPr="00577BE7">
              <w:rPr>
                <w:color w:val="FFFFFF"/>
              </w:rPr>
              <w:t> </w:t>
            </w:r>
            <w:r w:rsidRPr="00577BE7">
              <w:rPr>
                <w:color w:val="FFFFFF"/>
              </w:rPr>
              <w:t> </w:t>
            </w:r>
            <w:r w:rsidRPr="00577BE7">
              <w:rPr>
                <w:color w:val="FFFFFF"/>
              </w:rPr>
              <w:t> </w:t>
            </w:r>
            <w:r w:rsidRPr="00577BE7">
              <w:rPr>
                <w:color w:val="FFFFFF"/>
              </w:rPr>
              <w:t> </w:t>
            </w:r>
            <w:r w:rsidRPr="00577BE7">
              <w:rPr>
                <w:color w:val="FFFFFF"/>
              </w:rPr>
              <w:fldChar w:fldCharType="end"/>
            </w:r>
          </w:p>
        </w:tc>
      </w:tr>
      <w:tr w:rsidR="00577BE7" w:rsidTr="000121BF">
        <w:trPr>
          <w:trHeight w:val="1074"/>
        </w:trPr>
        <w:tc>
          <w:tcPr>
            <w:tcW w:w="10561" w:type="dxa"/>
            <w:gridSpan w:val="8"/>
            <w:shd w:val="clear" w:color="auto" w:fill="auto"/>
            <w:vAlign w:val="center"/>
          </w:tcPr>
          <w:p w:rsidR="00577BE7" w:rsidRPr="00577BE7" w:rsidRDefault="00577BE7" w:rsidP="00577BE7">
            <w:pPr>
              <w:spacing w:line="276" w:lineRule="auto"/>
              <w:jc w:val="both"/>
            </w:pPr>
            <w:r w:rsidRPr="00577BE7">
              <w:rPr>
                <w:b/>
              </w:rPr>
              <w:t>Please provide a couple of sentences in response to each of the 3 questions below.</w:t>
            </w:r>
          </w:p>
          <w:p w:rsidR="00577BE7" w:rsidRPr="000121BF" w:rsidRDefault="00577BE7" w:rsidP="00577BE7">
            <w:pPr>
              <w:spacing w:line="276" w:lineRule="auto"/>
              <w:jc w:val="both"/>
              <w:rPr>
                <w:sz w:val="20"/>
              </w:rPr>
            </w:pPr>
            <w:r w:rsidRPr="00577BE7">
              <w:t xml:space="preserve">Your statement will be photocopied, therefore please type your statement in the box below and do not exceed one page.  </w:t>
            </w:r>
            <w:r w:rsidRPr="00577BE7">
              <w:rPr>
                <w:b/>
              </w:rPr>
              <w:t>Total word count: 300.</w:t>
            </w:r>
          </w:p>
        </w:tc>
      </w:tr>
      <w:tr w:rsidR="00577BE7" w:rsidTr="005636A6">
        <w:tc>
          <w:tcPr>
            <w:tcW w:w="10561" w:type="dxa"/>
            <w:gridSpan w:val="8"/>
            <w:shd w:val="clear" w:color="auto" w:fill="FFFFFF"/>
          </w:tcPr>
          <w:p w:rsidR="00577BE7" w:rsidRPr="00577BE7" w:rsidRDefault="00577BE7" w:rsidP="00577B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</w:rPr>
            </w:pPr>
            <w:r w:rsidRPr="00577BE7">
              <w:rPr>
                <w:rFonts w:ascii="Arial" w:hAnsi="Arial" w:cs="Arial"/>
                <w:b/>
              </w:rPr>
              <w:t>Why do you support the candidate’s fellowship plan?</w:t>
            </w:r>
          </w:p>
          <w:p w:rsidR="00577BE7" w:rsidRPr="00577BE7" w:rsidRDefault="00577BE7" w:rsidP="00577BE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577BE7" w:rsidRPr="00577BE7" w:rsidRDefault="00577BE7" w:rsidP="00577BE7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:rsidR="00577BE7" w:rsidRPr="00577BE7" w:rsidRDefault="00577BE7" w:rsidP="00577BE7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:rsidR="00577BE7" w:rsidRPr="00577BE7" w:rsidRDefault="00577BE7" w:rsidP="00577BE7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:rsidR="00577BE7" w:rsidRPr="00577BE7" w:rsidRDefault="00577BE7" w:rsidP="00577BE7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:rsidR="00577BE7" w:rsidRPr="00577BE7" w:rsidRDefault="00577BE7" w:rsidP="00577B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</w:rPr>
            </w:pPr>
            <w:r w:rsidRPr="00577BE7">
              <w:rPr>
                <w:rFonts w:ascii="Arial" w:hAnsi="Arial" w:cs="Arial"/>
                <w:b/>
              </w:rPr>
              <w:t>Indicate how this would fit with the School/Institute’s strategy?</w:t>
            </w:r>
          </w:p>
          <w:p w:rsidR="00577BE7" w:rsidRPr="00577BE7" w:rsidRDefault="00577BE7" w:rsidP="00577BE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577BE7" w:rsidRPr="00577BE7" w:rsidRDefault="00577BE7" w:rsidP="00577BE7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:rsidR="00577BE7" w:rsidRPr="00577BE7" w:rsidRDefault="00577BE7" w:rsidP="00577BE7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:rsidR="00577BE7" w:rsidRPr="00577BE7" w:rsidRDefault="00577BE7" w:rsidP="00577BE7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:rsidR="00577BE7" w:rsidRPr="00577BE7" w:rsidRDefault="00577BE7" w:rsidP="00577BE7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:rsidR="00577BE7" w:rsidRPr="00577BE7" w:rsidRDefault="00577BE7" w:rsidP="00577BE7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</w:rPr>
            </w:pPr>
            <w:r w:rsidRPr="00577BE7">
              <w:rPr>
                <w:rFonts w:ascii="Arial" w:hAnsi="Arial" w:cs="Arial"/>
                <w:b/>
              </w:rPr>
              <w:t>What additional support will be offered for the fellowship?</w:t>
            </w:r>
          </w:p>
          <w:p w:rsidR="00577BE7" w:rsidRPr="00577BE7" w:rsidRDefault="00577BE7" w:rsidP="00577BE7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:rsidR="00577BE7" w:rsidRPr="00577BE7" w:rsidRDefault="00577BE7" w:rsidP="00577BE7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:rsidR="00577BE7" w:rsidRPr="00577BE7" w:rsidRDefault="00577BE7" w:rsidP="00577BE7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:rsidR="00577BE7" w:rsidRPr="00577BE7" w:rsidRDefault="00577BE7" w:rsidP="00577BE7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:rsidR="00577BE7" w:rsidRPr="00577BE7" w:rsidRDefault="00577BE7" w:rsidP="00577BE7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577BE7" w:rsidTr="00577BE7">
        <w:trPr>
          <w:trHeight w:val="729"/>
        </w:trPr>
        <w:tc>
          <w:tcPr>
            <w:tcW w:w="10561" w:type="dxa"/>
            <w:gridSpan w:val="8"/>
            <w:shd w:val="clear" w:color="auto" w:fill="auto"/>
            <w:vAlign w:val="center"/>
          </w:tcPr>
          <w:p w:rsidR="00577BE7" w:rsidRPr="00577BE7" w:rsidRDefault="00577BE7" w:rsidP="00577BE7">
            <w:pPr>
              <w:spacing w:line="276" w:lineRule="auto"/>
              <w:jc w:val="both"/>
              <w:rPr>
                <w:b/>
                <w:sz w:val="20"/>
              </w:rPr>
            </w:pPr>
            <w:r w:rsidRPr="00577BE7">
              <w:rPr>
                <w:b/>
                <w:sz w:val="20"/>
              </w:rPr>
              <w:lastRenderedPageBreak/>
              <w:t xml:space="preserve">Three applicants can be put forward to the Selection Panel. </w:t>
            </w:r>
          </w:p>
          <w:p w:rsidR="00577BE7" w:rsidRPr="00B30F72" w:rsidRDefault="00577BE7" w:rsidP="00577BE7">
            <w:pPr>
              <w:spacing w:line="276" w:lineRule="auto"/>
              <w:jc w:val="both"/>
              <w:rPr>
                <w:b/>
                <w:sz w:val="20"/>
              </w:rPr>
            </w:pPr>
            <w:r w:rsidRPr="00577BE7">
              <w:rPr>
                <w:sz w:val="20"/>
              </w:rPr>
              <w:t xml:space="preserve">If supporting more than one application from the School/Institute, </w:t>
            </w:r>
            <w:r w:rsidRPr="00577BE7">
              <w:rPr>
                <w:b/>
                <w:sz w:val="20"/>
              </w:rPr>
              <w:t>rank the candidate: _____ out of 3.</w:t>
            </w:r>
          </w:p>
        </w:tc>
      </w:tr>
      <w:tr w:rsidR="00577BE7" w:rsidTr="00C71E5F">
        <w:tc>
          <w:tcPr>
            <w:tcW w:w="4531" w:type="dxa"/>
            <w:gridSpan w:val="3"/>
            <w:tcBorders>
              <w:bottom w:val="single" w:sz="4" w:space="0" w:color="FFFFFF" w:themeColor="background1"/>
            </w:tcBorders>
            <w:shd w:val="clear" w:color="auto" w:fill="000000"/>
            <w:vAlign w:val="center"/>
          </w:tcPr>
          <w:p w:rsidR="00577BE7" w:rsidRPr="00DF3AC9" w:rsidRDefault="00577BE7" w:rsidP="00577BE7">
            <w:pPr>
              <w:rPr>
                <w:b/>
                <w:color w:val="FFFFFF"/>
              </w:rPr>
            </w:pPr>
            <w:r w:rsidRPr="00DF3AC9">
              <w:rPr>
                <w:b/>
                <w:color w:val="FFFFFF"/>
              </w:rPr>
              <w:t>Name of Person making the Statement:</w:t>
            </w:r>
          </w:p>
          <w:p w:rsidR="00577BE7" w:rsidRPr="00C71E5F" w:rsidRDefault="00577BE7" w:rsidP="00577BE7">
            <w:pPr>
              <w:rPr>
                <w:color w:val="FFFFFF"/>
                <w:sz w:val="20"/>
                <w:szCs w:val="20"/>
              </w:rPr>
            </w:pPr>
            <w:r w:rsidRPr="00C71E5F">
              <w:rPr>
                <w:color w:val="FFFFFF"/>
                <w:sz w:val="20"/>
                <w:szCs w:val="20"/>
              </w:rPr>
              <w:t>(</w:t>
            </w:r>
            <w:r w:rsidRPr="00C71E5F">
              <w:rPr>
                <w:sz w:val="20"/>
                <w:szCs w:val="20"/>
              </w:rPr>
              <w:t>block capital letters</w:t>
            </w:r>
            <w:r w:rsidRPr="00C71E5F">
              <w:rPr>
                <w:color w:val="FFFFFF"/>
                <w:sz w:val="20"/>
                <w:szCs w:val="20"/>
              </w:rPr>
              <w:t>)</w:t>
            </w:r>
          </w:p>
        </w:tc>
        <w:tc>
          <w:tcPr>
            <w:tcW w:w="6030" w:type="dxa"/>
            <w:gridSpan w:val="5"/>
            <w:shd w:val="clear" w:color="auto" w:fill="auto"/>
            <w:vAlign w:val="center"/>
          </w:tcPr>
          <w:p w:rsidR="00577BE7" w:rsidRPr="00F04353" w:rsidRDefault="00577BE7" w:rsidP="00577BE7">
            <w:pPr>
              <w:jc w:val="both"/>
            </w:pPr>
            <w:r w:rsidRPr="00F0435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353">
              <w:instrText xml:space="preserve"> FORMTEXT </w:instrText>
            </w:r>
            <w:r w:rsidRPr="00F04353">
              <w:fldChar w:fldCharType="separate"/>
            </w:r>
            <w:r w:rsidRPr="00F04353">
              <w:rPr>
                <w:noProof/>
              </w:rPr>
              <w:t> </w:t>
            </w:r>
            <w:r w:rsidRPr="00F04353">
              <w:rPr>
                <w:noProof/>
              </w:rPr>
              <w:t> </w:t>
            </w:r>
            <w:r w:rsidRPr="00F04353">
              <w:rPr>
                <w:noProof/>
              </w:rPr>
              <w:t> </w:t>
            </w:r>
            <w:r w:rsidRPr="00F04353">
              <w:rPr>
                <w:noProof/>
              </w:rPr>
              <w:t> </w:t>
            </w:r>
            <w:r w:rsidRPr="00F04353">
              <w:rPr>
                <w:noProof/>
              </w:rPr>
              <w:t> </w:t>
            </w:r>
            <w:r w:rsidRPr="00F04353">
              <w:fldChar w:fldCharType="end"/>
            </w:r>
          </w:p>
        </w:tc>
      </w:tr>
      <w:tr w:rsidR="00577BE7" w:rsidTr="00577BE7">
        <w:trPr>
          <w:trHeight w:val="491"/>
        </w:trPr>
        <w:tc>
          <w:tcPr>
            <w:tcW w:w="10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/>
            <w:vAlign w:val="center"/>
          </w:tcPr>
          <w:p w:rsidR="00577BE7" w:rsidRPr="00F04353" w:rsidRDefault="00577BE7" w:rsidP="00577BE7">
            <w:pPr>
              <w:jc w:val="both"/>
              <w:rPr>
                <w:b/>
                <w:color w:val="FFFFFF"/>
              </w:rPr>
            </w:pPr>
            <w:r w:rsidRPr="00F04353">
              <w:rPr>
                <w:b/>
                <w:color w:val="FFFFFF"/>
              </w:rPr>
              <w:t>Signed:</w:t>
            </w:r>
          </w:p>
        </w:tc>
        <w:tc>
          <w:tcPr>
            <w:tcW w:w="5765" w:type="dxa"/>
            <w:gridSpan w:val="4"/>
            <w:shd w:val="clear" w:color="auto" w:fill="auto"/>
            <w:vAlign w:val="center"/>
          </w:tcPr>
          <w:p w:rsidR="00577BE7" w:rsidRPr="00F04353" w:rsidRDefault="00577BE7" w:rsidP="00577BE7">
            <w:pPr>
              <w:jc w:val="both"/>
              <w:rPr>
                <w:color w:val="FFFFFF"/>
              </w:rPr>
            </w:pPr>
            <w:r w:rsidRPr="00F04353">
              <w:rPr>
                <w:color w:va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353">
              <w:rPr>
                <w:color w:val="FFFFFF"/>
              </w:rPr>
              <w:instrText xml:space="preserve"> FORMTEXT </w:instrText>
            </w:r>
            <w:r w:rsidRPr="00F04353">
              <w:rPr>
                <w:color w:val="FFFFFF"/>
              </w:rPr>
            </w:r>
            <w:r w:rsidRPr="00F04353">
              <w:rPr>
                <w:color w:val="FFFFFF"/>
              </w:rPr>
              <w:fldChar w:fldCharType="separate"/>
            </w:r>
            <w:r w:rsidRPr="00F04353">
              <w:rPr>
                <w:color w:val="FFFFFF"/>
              </w:rPr>
              <w:t> </w:t>
            </w:r>
            <w:r w:rsidRPr="00F04353">
              <w:rPr>
                <w:color w:val="FFFFFF"/>
              </w:rPr>
              <w:t> </w:t>
            </w:r>
            <w:r w:rsidRPr="00F04353">
              <w:rPr>
                <w:color w:val="FFFFFF"/>
              </w:rPr>
              <w:t> </w:t>
            </w:r>
            <w:r w:rsidRPr="00F04353">
              <w:rPr>
                <w:color w:val="FFFFFF"/>
              </w:rPr>
              <w:t> </w:t>
            </w:r>
            <w:r w:rsidRPr="00F04353">
              <w:rPr>
                <w:color w:val="FFFFFF"/>
              </w:rPr>
              <w:t> </w:t>
            </w:r>
            <w:r w:rsidRPr="00F04353">
              <w:rPr>
                <w:color w:val="FFFFFF"/>
              </w:rPr>
              <w:fldChar w:fldCharType="end"/>
            </w:r>
          </w:p>
        </w:tc>
        <w:tc>
          <w:tcPr>
            <w:tcW w:w="950" w:type="dxa"/>
            <w:shd w:val="clear" w:color="auto" w:fill="000000"/>
            <w:vAlign w:val="center"/>
          </w:tcPr>
          <w:p w:rsidR="00577BE7" w:rsidRPr="00F04353" w:rsidRDefault="00577BE7" w:rsidP="00577BE7">
            <w:pPr>
              <w:jc w:val="both"/>
              <w:rPr>
                <w:b/>
                <w:color w:val="FFFFFF"/>
              </w:rPr>
            </w:pPr>
            <w:r w:rsidRPr="00F04353">
              <w:rPr>
                <w:b/>
                <w:color w:val="FFFFFF"/>
              </w:rPr>
              <w:t>Date:</w:t>
            </w:r>
          </w:p>
        </w:tc>
        <w:tc>
          <w:tcPr>
            <w:tcW w:w="2814" w:type="dxa"/>
            <w:gridSpan w:val="2"/>
            <w:shd w:val="clear" w:color="auto" w:fill="auto"/>
            <w:vAlign w:val="center"/>
          </w:tcPr>
          <w:p w:rsidR="00577BE7" w:rsidRPr="00F04353" w:rsidRDefault="00577BE7" w:rsidP="00577BE7">
            <w:pPr>
              <w:jc w:val="both"/>
              <w:rPr>
                <w:color w:val="FFFFFF"/>
              </w:rPr>
            </w:pPr>
            <w:r w:rsidRPr="00F04353">
              <w:rPr>
                <w:color w:va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353">
              <w:rPr>
                <w:color w:val="FFFFFF"/>
              </w:rPr>
              <w:instrText xml:space="preserve"> FORMTEXT </w:instrText>
            </w:r>
            <w:r w:rsidRPr="00F04353">
              <w:rPr>
                <w:color w:val="FFFFFF"/>
              </w:rPr>
            </w:r>
            <w:r w:rsidRPr="00F04353">
              <w:rPr>
                <w:color w:val="FFFFFF"/>
              </w:rPr>
              <w:fldChar w:fldCharType="separate"/>
            </w:r>
            <w:r w:rsidRPr="00F04353">
              <w:rPr>
                <w:color w:val="FFFFFF"/>
              </w:rPr>
              <w:t> </w:t>
            </w:r>
            <w:r w:rsidRPr="00F04353">
              <w:rPr>
                <w:color w:val="FFFFFF"/>
              </w:rPr>
              <w:t> </w:t>
            </w:r>
            <w:r w:rsidRPr="00F04353">
              <w:rPr>
                <w:color w:val="FFFFFF"/>
              </w:rPr>
              <w:t> </w:t>
            </w:r>
            <w:r w:rsidRPr="00F04353">
              <w:rPr>
                <w:color w:val="FFFFFF"/>
              </w:rPr>
              <w:t> </w:t>
            </w:r>
            <w:r w:rsidRPr="00F04353">
              <w:rPr>
                <w:color w:val="FFFFFF"/>
              </w:rPr>
              <w:t> </w:t>
            </w:r>
            <w:r w:rsidRPr="00F04353">
              <w:rPr>
                <w:color w:val="FFFFFF"/>
              </w:rPr>
              <w:fldChar w:fldCharType="end"/>
            </w:r>
          </w:p>
        </w:tc>
      </w:tr>
      <w:tr w:rsidR="00577BE7" w:rsidTr="00C71E5F">
        <w:trPr>
          <w:trHeight w:val="533"/>
        </w:trPr>
        <w:tc>
          <w:tcPr>
            <w:tcW w:w="4531" w:type="dxa"/>
            <w:gridSpan w:val="3"/>
            <w:tcBorders>
              <w:top w:val="single" w:sz="4" w:space="0" w:color="FFFFFF" w:themeColor="background1"/>
            </w:tcBorders>
            <w:shd w:val="clear" w:color="auto" w:fill="000000"/>
            <w:vAlign w:val="center"/>
          </w:tcPr>
          <w:p w:rsidR="00577BE7" w:rsidRPr="00F04353" w:rsidRDefault="00577BE7" w:rsidP="00577BE7">
            <w:pPr>
              <w:jc w:val="both"/>
              <w:rPr>
                <w:b/>
                <w:color w:val="FFFFFF"/>
              </w:rPr>
            </w:pPr>
            <w:r w:rsidRPr="00F04353">
              <w:rPr>
                <w:b/>
                <w:color w:val="FFFFFF"/>
              </w:rPr>
              <w:t>Position in School/Institute:</w:t>
            </w:r>
          </w:p>
        </w:tc>
        <w:tc>
          <w:tcPr>
            <w:tcW w:w="6030" w:type="dxa"/>
            <w:gridSpan w:val="5"/>
            <w:shd w:val="clear" w:color="auto" w:fill="auto"/>
            <w:vAlign w:val="center"/>
          </w:tcPr>
          <w:p w:rsidR="00577BE7" w:rsidRPr="00F04353" w:rsidRDefault="00577BE7" w:rsidP="00577BE7">
            <w:pPr>
              <w:jc w:val="both"/>
              <w:rPr>
                <w:color w:val="FFFFFF"/>
              </w:rPr>
            </w:pPr>
            <w:r w:rsidRPr="00F04353">
              <w:rPr>
                <w:color w:va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4353">
              <w:rPr>
                <w:color w:val="FFFFFF"/>
              </w:rPr>
              <w:instrText xml:space="preserve"> FORMTEXT </w:instrText>
            </w:r>
            <w:r w:rsidRPr="00F04353">
              <w:rPr>
                <w:color w:val="FFFFFF"/>
              </w:rPr>
            </w:r>
            <w:r w:rsidRPr="00F04353">
              <w:rPr>
                <w:color w:val="FFFFFF"/>
              </w:rPr>
              <w:fldChar w:fldCharType="separate"/>
            </w:r>
            <w:r w:rsidRPr="00F04353">
              <w:rPr>
                <w:color w:val="FFFFFF"/>
              </w:rPr>
              <w:t> </w:t>
            </w:r>
            <w:r w:rsidRPr="00F04353">
              <w:rPr>
                <w:color w:val="FFFFFF"/>
              </w:rPr>
              <w:t> </w:t>
            </w:r>
            <w:r w:rsidRPr="00F04353">
              <w:rPr>
                <w:color w:val="FFFFFF"/>
              </w:rPr>
              <w:t> </w:t>
            </w:r>
            <w:r w:rsidRPr="00F04353">
              <w:rPr>
                <w:color w:val="FFFFFF"/>
              </w:rPr>
              <w:t> </w:t>
            </w:r>
            <w:r w:rsidRPr="00F04353">
              <w:rPr>
                <w:color w:val="FFFFFF"/>
              </w:rPr>
              <w:t> </w:t>
            </w:r>
            <w:r w:rsidRPr="00F04353">
              <w:rPr>
                <w:color w:val="FFFFFF"/>
              </w:rPr>
              <w:fldChar w:fldCharType="end"/>
            </w:r>
          </w:p>
        </w:tc>
      </w:tr>
    </w:tbl>
    <w:p w:rsidR="00CC7ED4" w:rsidRDefault="00CC7ED4" w:rsidP="00577BE7">
      <w:pPr>
        <w:spacing w:line="276" w:lineRule="auto"/>
        <w:rPr>
          <w:sz w:val="24"/>
          <w:szCs w:val="24"/>
        </w:rPr>
      </w:pPr>
    </w:p>
    <w:p w:rsidR="00CC7ED4" w:rsidRDefault="00577BE7" w:rsidP="00EA2777">
      <w:pPr>
        <w:spacing w:line="276" w:lineRule="auto"/>
        <w:rPr>
          <w:b/>
          <w:sz w:val="24"/>
          <w:szCs w:val="24"/>
        </w:rPr>
      </w:pPr>
      <w:r w:rsidRPr="00577BE7">
        <w:rPr>
          <w:b/>
          <w:sz w:val="24"/>
          <w:szCs w:val="24"/>
        </w:rPr>
        <w:t xml:space="preserve">This form should be returned electronically </w:t>
      </w:r>
      <w:r>
        <w:rPr>
          <w:b/>
          <w:sz w:val="24"/>
          <w:szCs w:val="24"/>
        </w:rPr>
        <w:t xml:space="preserve">by the Head of School/Institute </w:t>
      </w:r>
      <w:r w:rsidRPr="00577BE7">
        <w:rPr>
          <w:b/>
          <w:sz w:val="24"/>
          <w:szCs w:val="24"/>
        </w:rPr>
        <w:t xml:space="preserve">to </w:t>
      </w:r>
      <w:hyperlink r:id="rId11" w:history="1">
        <w:r w:rsidRPr="00577BE7">
          <w:rPr>
            <w:rStyle w:val="Hyperlink"/>
            <w:b/>
          </w:rPr>
          <w:t>pg_scholarships@leeds.ac.uk</w:t>
        </w:r>
      </w:hyperlink>
      <w:r w:rsidRPr="00577BE7">
        <w:rPr>
          <w:rStyle w:val="Hyperlink"/>
          <w:b/>
          <w:u w:val="none"/>
        </w:rPr>
        <w:t xml:space="preserve"> </w:t>
      </w:r>
      <w:r w:rsidRPr="00577BE7">
        <w:rPr>
          <w:b/>
          <w:sz w:val="24"/>
          <w:szCs w:val="24"/>
        </w:rPr>
        <w:t>by Tuesday 14 April 2020.</w:t>
      </w:r>
    </w:p>
    <w:p w:rsidR="00EA2777" w:rsidRDefault="00EA2777" w:rsidP="00EA2777">
      <w:pPr>
        <w:spacing w:line="276" w:lineRule="auto"/>
        <w:rPr>
          <w:sz w:val="24"/>
          <w:szCs w:val="24"/>
        </w:rPr>
      </w:pPr>
    </w:p>
    <w:p w:rsidR="00EA2777" w:rsidRDefault="00EA2777" w:rsidP="00EA2777">
      <w:pPr>
        <w:spacing w:line="276" w:lineRule="auto"/>
        <w:rPr>
          <w:sz w:val="24"/>
          <w:szCs w:val="24"/>
        </w:rPr>
      </w:pPr>
    </w:p>
    <w:sectPr w:rsidR="00EA2777" w:rsidSect="00F43383">
      <w:pgSz w:w="11906" w:h="16838"/>
      <w:pgMar w:top="677" w:right="677" w:bottom="461" w:left="677" w:header="706" w:footer="562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A6" w:rsidRDefault="005636A6" w:rsidP="00BB2B3E">
      <w:r>
        <w:separator/>
      </w:r>
    </w:p>
  </w:endnote>
  <w:endnote w:type="continuationSeparator" w:id="0">
    <w:p w:rsidR="005636A6" w:rsidRDefault="005636A6" w:rsidP="00BB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A6" w:rsidRDefault="005636A6" w:rsidP="00BB2B3E">
      <w:r>
        <w:separator/>
      </w:r>
    </w:p>
  </w:footnote>
  <w:footnote w:type="continuationSeparator" w:id="0">
    <w:p w:rsidR="005636A6" w:rsidRDefault="005636A6" w:rsidP="00BB2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4B31"/>
    <w:multiLevelType w:val="hybridMultilevel"/>
    <w:tmpl w:val="A2E22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64C6E"/>
    <w:multiLevelType w:val="hybridMultilevel"/>
    <w:tmpl w:val="A5E4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66F2"/>
    <w:multiLevelType w:val="hybridMultilevel"/>
    <w:tmpl w:val="64B6F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0D12"/>
    <w:multiLevelType w:val="hybridMultilevel"/>
    <w:tmpl w:val="48101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DA3556"/>
    <w:multiLevelType w:val="hybridMultilevel"/>
    <w:tmpl w:val="A7DC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42D7C"/>
    <w:multiLevelType w:val="hybridMultilevel"/>
    <w:tmpl w:val="444ED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857C7"/>
    <w:multiLevelType w:val="hybridMultilevel"/>
    <w:tmpl w:val="9EBC3796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AC93553"/>
    <w:multiLevelType w:val="hybridMultilevel"/>
    <w:tmpl w:val="CDFCFAC8"/>
    <w:lvl w:ilvl="0" w:tplc="77A2DC0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4F4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07C0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CCF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272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16DA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1478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E1A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87C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693ACD"/>
    <w:multiLevelType w:val="hybridMultilevel"/>
    <w:tmpl w:val="0E4E4608"/>
    <w:lvl w:ilvl="0" w:tplc="0809000F">
      <w:start w:val="1"/>
      <w:numFmt w:val="decimal"/>
      <w:lvlText w:val="%1."/>
      <w:lvlJc w:val="left"/>
      <w:pPr>
        <w:ind w:left="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88F2829"/>
    <w:multiLevelType w:val="hybridMultilevel"/>
    <w:tmpl w:val="B934B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D3241"/>
    <w:multiLevelType w:val="hybridMultilevel"/>
    <w:tmpl w:val="6682F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02965"/>
    <w:multiLevelType w:val="hybridMultilevel"/>
    <w:tmpl w:val="0D18AF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152517"/>
    <w:multiLevelType w:val="hybridMultilevel"/>
    <w:tmpl w:val="221CF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8099C"/>
    <w:multiLevelType w:val="hybridMultilevel"/>
    <w:tmpl w:val="F2AC55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7113E"/>
    <w:multiLevelType w:val="hybridMultilevel"/>
    <w:tmpl w:val="F89621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CD0366"/>
    <w:multiLevelType w:val="hybridMultilevel"/>
    <w:tmpl w:val="9870692A"/>
    <w:lvl w:ilvl="0" w:tplc="CD9465C6">
      <w:start w:val="1"/>
      <w:numFmt w:val="bullet"/>
      <w:pStyle w:val="5BulletPoints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5E6D52FF"/>
    <w:multiLevelType w:val="hybridMultilevel"/>
    <w:tmpl w:val="2D38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A1A0D"/>
    <w:multiLevelType w:val="hybridMultilevel"/>
    <w:tmpl w:val="4D24E2F2"/>
    <w:lvl w:ilvl="0" w:tplc="17D80C3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71B0761"/>
    <w:multiLevelType w:val="hybridMultilevel"/>
    <w:tmpl w:val="9B7A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A3492"/>
    <w:multiLevelType w:val="hybridMultilevel"/>
    <w:tmpl w:val="FB548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9"/>
  </w:num>
  <w:num w:numId="5">
    <w:abstractNumId w:val="6"/>
  </w:num>
  <w:num w:numId="6">
    <w:abstractNumId w:val="2"/>
  </w:num>
  <w:num w:numId="7">
    <w:abstractNumId w:val="17"/>
  </w:num>
  <w:num w:numId="8">
    <w:abstractNumId w:val="8"/>
  </w:num>
  <w:num w:numId="9">
    <w:abstractNumId w:val="16"/>
  </w:num>
  <w:num w:numId="10">
    <w:abstractNumId w:val="7"/>
  </w:num>
  <w:num w:numId="11">
    <w:abstractNumId w:val="14"/>
  </w:num>
  <w:num w:numId="12">
    <w:abstractNumId w:val="1"/>
  </w:num>
  <w:num w:numId="13">
    <w:abstractNumId w:val="0"/>
  </w:num>
  <w:num w:numId="14">
    <w:abstractNumId w:val="12"/>
  </w:num>
  <w:num w:numId="15">
    <w:abstractNumId w:val="5"/>
  </w:num>
  <w:num w:numId="16">
    <w:abstractNumId w:val="9"/>
  </w:num>
  <w:num w:numId="17">
    <w:abstractNumId w:val="15"/>
  </w:num>
  <w:num w:numId="18">
    <w:abstractNumId w:val="4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52"/>
    <w:rsid w:val="000121BF"/>
    <w:rsid w:val="0001487B"/>
    <w:rsid w:val="00046702"/>
    <w:rsid w:val="000571B5"/>
    <w:rsid w:val="00070A6C"/>
    <w:rsid w:val="000973FB"/>
    <w:rsid w:val="000B4749"/>
    <w:rsid w:val="000B6C5D"/>
    <w:rsid w:val="000E3F98"/>
    <w:rsid w:val="001230E2"/>
    <w:rsid w:val="00126FE8"/>
    <w:rsid w:val="0013386B"/>
    <w:rsid w:val="0015162A"/>
    <w:rsid w:val="00152C44"/>
    <w:rsid w:val="00161760"/>
    <w:rsid w:val="00172A49"/>
    <w:rsid w:val="0018137A"/>
    <w:rsid w:val="0018221A"/>
    <w:rsid w:val="001853F9"/>
    <w:rsid w:val="001926E6"/>
    <w:rsid w:val="001A2361"/>
    <w:rsid w:val="001B0797"/>
    <w:rsid w:val="001B2397"/>
    <w:rsid w:val="001C55EF"/>
    <w:rsid w:val="001D029C"/>
    <w:rsid w:val="001E0E13"/>
    <w:rsid w:val="001E27D8"/>
    <w:rsid w:val="001E5D36"/>
    <w:rsid w:val="001E7F6A"/>
    <w:rsid w:val="001F0064"/>
    <w:rsid w:val="00207957"/>
    <w:rsid w:val="00213F35"/>
    <w:rsid w:val="002305DB"/>
    <w:rsid w:val="00232909"/>
    <w:rsid w:val="00274EB1"/>
    <w:rsid w:val="002756F2"/>
    <w:rsid w:val="0027692B"/>
    <w:rsid w:val="00285EFD"/>
    <w:rsid w:val="00293855"/>
    <w:rsid w:val="00294169"/>
    <w:rsid w:val="002955B8"/>
    <w:rsid w:val="002B42AA"/>
    <w:rsid w:val="002B4831"/>
    <w:rsid w:val="002C4402"/>
    <w:rsid w:val="002F0939"/>
    <w:rsid w:val="00300485"/>
    <w:rsid w:val="0031207B"/>
    <w:rsid w:val="003147D8"/>
    <w:rsid w:val="00316AF8"/>
    <w:rsid w:val="0032374A"/>
    <w:rsid w:val="0033790F"/>
    <w:rsid w:val="00345716"/>
    <w:rsid w:val="00350D2D"/>
    <w:rsid w:val="00377417"/>
    <w:rsid w:val="00384ADD"/>
    <w:rsid w:val="00386A7A"/>
    <w:rsid w:val="0038724E"/>
    <w:rsid w:val="00392257"/>
    <w:rsid w:val="0039653A"/>
    <w:rsid w:val="003C1565"/>
    <w:rsid w:val="003D1A2E"/>
    <w:rsid w:val="003E406F"/>
    <w:rsid w:val="003E5966"/>
    <w:rsid w:val="003F6368"/>
    <w:rsid w:val="003F72CA"/>
    <w:rsid w:val="00405256"/>
    <w:rsid w:val="00424419"/>
    <w:rsid w:val="0042711B"/>
    <w:rsid w:val="00433742"/>
    <w:rsid w:val="00436F43"/>
    <w:rsid w:val="00456F7D"/>
    <w:rsid w:val="004639BB"/>
    <w:rsid w:val="00465E55"/>
    <w:rsid w:val="00466123"/>
    <w:rsid w:val="00492BF2"/>
    <w:rsid w:val="00493D1D"/>
    <w:rsid w:val="004B33D4"/>
    <w:rsid w:val="004D12B2"/>
    <w:rsid w:val="004D2CCC"/>
    <w:rsid w:val="004D7C75"/>
    <w:rsid w:val="004E5068"/>
    <w:rsid w:val="004F33F4"/>
    <w:rsid w:val="005056E5"/>
    <w:rsid w:val="0052760C"/>
    <w:rsid w:val="00527BCD"/>
    <w:rsid w:val="00536780"/>
    <w:rsid w:val="00542B52"/>
    <w:rsid w:val="00562DD6"/>
    <w:rsid w:val="005636A6"/>
    <w:rsid w:val="00573DF4"/>
    <w:rsid w:val="00577BE7"/>
    <w:rsid w:val="00587DF4"/>
    <w:rsid w:val="00592DAC"/>
    <w:rsid w:val="005A22DB"/>
    <w:rsid w:val="005C38C8"/>
    <w:rsid w:val="005D208A"/>
    <w:rsid w:val="005D34EF"/>
    <w:rsid w:val="005D5278"/>
    <w:rsid w:val="005D77E2"/>
    <w:rsid w:val="005E2F0F"/>
    <w:rsid w:val="005E5B56"/>
    <w:rsid w:val="005F2D34"/>
    <w:rsid w:val="00606644"/>
    <w:rsid w:val="00637F7E"/>
    <w:rsid w:val="00654EC8"/>
    <w:rsid w:val="00660C8D"/>
    <w:rsid w:val="00662D1D"/>
    <w:rsid w:val="006659D0"/>
    <w:rsid w:val="00685F35"/>
    <w:rsid w:val="006A454B"/>
    <w:rsid w:val="006B0D55"/>
    <w:rsid w:val="006C5849"/>
    <w:rsid w:val="006E6ACC"/>
    <w:rsid w:val="006F1FD1"/>
    <w:rsid w:val="00717D3A"/>
    <w:rsid w:val="00726B6F"/>
    <w:rsid w:val="00745CAE"/>
    <w:rsid w:val="00745F38"/>
    <w:rsid w:val="00747AC9"/>
    <w:rsid w:val="0076290C"/>
    <w:rsid w:val="00762C4F"/>
    <w:rsid w:val="007A1CA8"/>
    <w:rsid w:val="007B4020"/>
    <w:rsid w:val="007E572D"/>
    <w:rsid w:val="007F1503"/>
    <w:rsid w:val="00804DA6"/>
    <w:rsid w:val="00817821"/>
    <w:rsid w:val="00817FE0"/>
    <w:rsid w:val="00822A61"/>
    <w:rsid w:val="00825C1E"/>
    <w:rsid w:val="00825F5F"/>
    <w:rsid w:val="00840CBC"/>
    <w:rsid w:val="008524DA"/>
    <w:rsid w:val="00853896"/>
    <w:rsid w:val="00867B57"/>
    <w:rsid w:val="00870B14"/>
    <w:rsid w:val="00883DD2"/>
    <w:rsid w:val="0088545F"/>
    <w:rsid w:val="00895EF5"/>
    <w:rsid w:val="008A19D9"/>
    <w:rsid w:val="008C19D9"/>
    <w:rsid w:val="008D0FFE"/>
    <w:rsid w:val="008D2034"/>
    <w:rsid w:val="009069CB"/>
    <w:rsid w:val="00930809"/>
    <w:rsid w:val="00930ECC"/>
    <w:rsid w:val="00931D31"/>
    <w:rsid w:val="00942A10"/>
    <w:rsid w:val="009618D5"/>
    <w:rsid w:val="00964461"/>
    <w:rsid w:val="00971358"/>
    <w:rsid w:val="00977120"/>
    <w:rsid w:val="009A3AC0"/>
    <w:rsid w:val="009C04F5"/>
    <w:rsid w:val="009C09DA"/>
    <w:rsid w:val="009C346B"/>
    <w:rsid w:val="009D578B"/>
    <w:rsid w:val="009F3F9D"/>
    <w:rsid w:val="00A047FC"/>
    <w:rsid w:val="00A15342"/>
    <w:rsid w:val="00A2726D"/>
    <w:rsid w:val="00A31B54"/>
    <w:rsid w:val="00A376EC"/>
    <w:rsid w:val="00A41BEB"/>
    <w:rsid w:val="00A605E9"/>
    <w:rsid w:val="00A73BA8"/>
    <w:rsid w:val="00A77F2D"/>
    <w:rsid w:val="00A85D59"/>
    <w:rsid w:val="00A93CD8"/>
    <w:rsid w:val="00A958CB"/>
    <w:rsid w:val="00AA0BAE"/>
    <w:rsid w:val="00AA153A"/>
    <w:rsid w:val="00AA3634"/>
    <w:rsid w:val="00AA5B41"/>
    <w:rsid w:val="00AC6BD6"/>
    <w:rsid w:val="00AC72AE"/>
    <w:rsid w:val="00AE12E4"/>
    <w:rsid w:val="00B03A5D"/>
    <w:rsid w:val="00B146B7"/>
    <w:rsid w:val="00B20930"/>
    <w:rsid w:val="00B3358B"/>
    <w:rsid w:val="00B45CA2"/>
    <w:rsid w:val="00B5608F"/>
    <w:rsid w:val="00B92715"/>
    <w:rsid w:val="00B94B83"/>
    <w:rsid w:val="00BB019D"/>
    <w:rsid w:val="00BB2B3E"/>
    <w:rsid w:val="00C53510"/>
    <w:rsid w:val="00C62DDC"/>
    <w:rsid w:val="00C635F8"/>
    <w:rsid w:val="00C70451"/>
    <w:rsid w:val="00C705EF"/>
    <w:rsid w:val="00C70A7B"/>
    <w:rsid w:val="00C71E5F"/>
    <w:rsid w:val="00C764D7"/>
    <w:rsid w:val="00C82B65"/>
    <w:rsid w:val="00CA1BE0"/>
    <w:rsid w:val="00CB108B"/>
    <w:rsid w:val="00CC35E9"/>
    <w:rsid w:val="00CC7ED4"/>
    <w:rsid w:val="00CD03E6"/>
    <w:rsid w:val="00CD3006"/>
    <w:rsid w:val="00CE0A2C"/>
    <w:rsid w:val="00D1231C"/>
    <w:rsid w:val="00D9592D"/>
    <w:rsid w:val="00DA744B"/>
    <w:rsid w:val="00DC2250"/>
    <w:rsid w:val="00DC5455"/>
    <w:rsid w:val="00DD6C77"/>
    <w:rsid w:val="00DF3516"/>
    <w:rsid w:val="00DF3AC9"/>
    <w:rsid w:val="00DF6F0A"/>
    <w:rsid w:val="00DF74D7"/>
    <w:rsid w:val="00DF7DD8"/>
    <w:rsid w:val="00E115F9"/>
    <w:rsid w:val="00E26BC8"/>
    <w:rsid w:val="00E36E14"/>
    <w:rsid w:val="00E515A9"/>
    <w:rsid w:val="00E5352C"/>
    <w:rsid w:val="00E55D8A"/>
    <w:rsid w:val="00E56DAA"/>
    <w:rsid w:val="00E644C1"/>
    <w:rsid w:val="00E764E1"/>
    <w:rsid w:val="00E76EC0"/>
    <w:rsid w:val="00E841EC"/>
    <w:rsid w:val="00EA1820"/>
    <w:rsid w:val="00EA2777"/>
    <w:rsid w:val="00EA6ABB"/>
    <w:rsid w:val="00EB270A"/>
    <w:rsid w:val="00EC0BE9"/>
    <w:rsid w:val="00EC31B7"/>
    <w:rsid w:val="00ED5FF9"/>
    <w:rsid w:val="00EE3061"/>
    <w:rsid w:val="00F0318B"/>
    <w:rsid w:val="00F04353"/>
    <w:rsid w:val="00F0773C"/>
    <w:rsid w:val="00F1182E"/>
    <w:rsid w:val="00F1264D"/>
    <w:rsid w:val="00F2112E"/>
    <w:rsid w:val="00F218BF"/>
    <w:rsid w:val="00F43383"/>
    <w:rsid w:val="00F55E72"/>
    <w:rsid w:val="00F63C94"/>
    <w:rsid w:val="00F63F7E"/>
    <w:rsid w:val="00F65834"/>
    <w:rsid w:val="00F76946"/>
    <w:rsid w:val="00F77073"/>
    <w:rsid w:val="00F968F5"/>
    <w:rsid w:val="00F97B23"/>
    <w:rsid w:val="00FB16E4"/>
    <w:rsid w:val="00FC274E"/>
    <w:rsid w:val="00FD12AA"/>
    <w:rsid w:val="00FE210F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5:docId w15:val="{35724F65-B318-4F0D-BC78-1CD77142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42B52"/>
    <w:rPr>
      <w:rFonts w:eastAsia="Times New Roman" w:cs="Times New Roman"/>
      <w:b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542B52"/>
    <w:rPr>
      <w:rFonts w:eastAsia="Times New Roman" w:cs="Times New Roman"/>
      <w:b/>
      <w:sz w:val="20"/>
      <w:szCs w:val="20"/>
      <w:lang w:eastAsia="en-GB"/>
    </w:rPr>
  </w:style>
  <w:style w:type="character" w:styleId="Hyperlink">
    <w:name w:val="Hyperlink"/>
    <w:rsid w:val="00405256"/>
    <w:rPr>
      <w:color w:val="0000FF"/>
      <w:u w:val="single"/>
    </w:rPr>
  </w:style>
  <w:style w:type="table" w:styleId="TableGrid">
    <w:name w:val="Table Grid"/>
    <w:basedOn w:val="TableNormal"/>
    <w:uiPriority w:val="59"/>
    <w:rsid w:val="00CA1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72D"/>
    <w:pPr>
      <w:spacing w:after="200" w:line="276" w:lineRule="auto"/>
      <w:ind w:left="720"/>
      <w:contextualSpacing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BB2B3E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E2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10F"/>
  </w:style>
  <w:style w:type="paragraph" w:styleId="Footer">
    <w:name w:val="footer"/>
    <w:basedOn w:val="Normal"/>
    <w:link w:val="FooterChar"/>
    <w:uiPriority w:val="99"/>
    <w:unhideWhenUsed/>
    <w:rsid w:val="00FE2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10F"/>
  </w:style>
  <w:style w:type="paragraph" w:styleId="Caption">
    <w:name w:val="caption"/>
    <w:basedOn w:val="Normal"/>
    <w:next w:val="Normal"/>
    <w:uiPriority w:val="35"/>
    <w:unhideWhenUsed/>
    <w:qFormat/>
    <w:rsid w:val="00DF6F0A"/>
    <w:pPr>
      <w:spacing w:after="200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E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33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3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3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3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3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A2361"/>
    <w:rPr>
      <w:vertAlign w:val="superscript"/>
    </w:rPr>
  </w:style>
  <w:style w:type="character" w:styleId="Strong">
    <w:name w:val="Strong"/>
    <w:basedOn w:val="DefaultParagraphFont"/>
    <w:uiPriority w:val="22"/>
    <w:qFormat/>
    <w:rsid w:val="00C535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3510"/>
    <w:rPr>
      <w:color w:val="800080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CC7ED4"/>
    <w:rPr>
      <w:rFonts w:eastAsia="Calibri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CC7ED4"/>
    <w:rPr>
      <w:rFonts w:eastAsia="Calibri"/>
      <w:sz w:val="24"/>
      <w:szCs w:val="24"/>
    </w:rPr>
  </w:style>
  <w:style w:type="paragraph" w:customStyle="1" w:styleId="5BulletPoints">
    <w:name w:val="5. Bullet Points"/>
    <w:basedOn w:val="NoSpacing"/>
    <w:link w:val="5BulletPointsChar"/>
    <w:qFormat/>
    <w:rsid w:val="00CC7ED4"/>
    <w:pPr>
      <w:numPr>
        <w:numId w:val="17"/>
      </w:numPr>
      <w:spacing w:line="276" w:lineRule="auto"/>
      <w:jc w:val="both"/>
    </w:pPr>
  </w:style>
  <w:style w:type="character" w:customStyle="1" w:styleId="5BulletPointsChar">
    <w:name w:val="5. Bullet Points Char"/>
    <w:link w:val="5BulletPoints"/>
    <w:rsid w:val="00CC7ED4"/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CC7ED4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C7ED4"/>
    <w:rPr>
      <w:rFonts w:ascii="Consolas" w:eastAsia="Calibri" w:hAnsi="Consolas" w:cs="Times New Roman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C7ED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C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817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iJrrnCkKjZAhWCh7QKHTH2B6EQjRx6BAgAEAY&amp;url=https://commons.wikimedia.org/wiki/File:University_of_Leeds_Logo.svg&amp;psig=AOvVaw3M3qNXlEujB5nYD0DaBVQD&amp;ust=15187912594270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g_scholarships@leeds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g_scholarships@leeds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F. Neave</dc:creator>
  <cp:keywords/>
  <dc:description/>
  <cp:lastModifiedBy>Naweeda Shahid</cp:lastModifiedBy>
  <cp:revision>2</cp:revision>
  <cp:lastPrinted>2019-01-03T13:40:00Z</cp:lastPrinted>
  <dcterms:created xsi:type="dcterms:W3CDTF">2020-03-03T11:55:00Z</dcterms:created>
  <dcterms:modified xsi:type="dcterms:W3CDTF">2020-03-03T11:55:00Z</dcterms:modified>
</cp:coreProperties>
</file>